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0901B5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Лот № 634 от 02.10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.2025             </w:t>
            </w:r>
          </w:p>
          <w:p w:rsidR="007342DE" w:rsidRPr="000F2642" w:rsidRDefault="000F2642" w:rsidP="000901B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</w:t>
            </w:r>
            <w:r w:rsidR="000901B5">
              <w:rPr>
                <w:rFonts w:ascii="Tahoma" w:hAnsi="Tahoma" w:cs="Tahoma"/>
                <w:sz w:val="22"/>
                <w:szCs w:val="22"/>
              </w:rPr>
              <w:t>замороженные овощи, фрукты, ягоды, грибы</w:t>
            </w:r>
            <w:bookmarkStart w:id="0" w:name="_GoBack"/>
            <w:bookmarkEnd w:id="0"/>
            <w:r w:rsidRPr="000F2642">
              <w:rPr>
                <w:rFonts w:ascii="Tahoma" w:hAnsi="Tahoma" w:cs="Tahoma"/>
                <w:sz w:val="22"/>
                <w:szCs w:val="22"/>
              </w:rPr>
              <w:t>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6C2022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901B5"/>
    <w:rsid w:val="000A661D"/>
    <w:rsid w:val="000C714D"/>
    <w:rsid w:val="000D5FBD"/>
    <w:rsid w:val="000F2642"/>
    <w:rsid w:val="001001B6"/>
    <w:rsid w:val="00105288"/>
    <w:rsid w:val="00133E3F"/>
    <w:rsid w:val="00141FCD"/>
    <w:rsid w:val="0015632F"/>
    <w:rsid w:val="001B4960"/>
    <w:rsid w:val="001C09E2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C2022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62CD"/>
    <w:rsid w:val="00E37BD9"/>
    <w:rsid w:val="00E65371"/>
    <w:rsid w:val="00E8271E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69FF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71A0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19</cp:revision>
  <dcterms:created xsi:type="dcterms:W3CDTF">2025-02-21T08:10:00Z</dcterms:created>
  <dcterms:modified xsi:type="dcterms:W3CDTF">2025-10-02T19:04:00Z</dcterms:modified>
</cp:coreProperties>
</file>